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E4" w:rsidRDefault="005C27B4" w:rsidP="005C27B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C27B4">
        <w:rPr>
          <w:rFonts w:ascii="Arial" w:hAnsi="Arial" w:cs="Arial"/>
          <w:b/>
          <w:bCs/>
          <w:sz w:val="28"/>
          <w:szCs w:val="28"/>
          <w:u w:val="single"/>
        </w:rPr>
        <w:t>EFI CALENDAR 2018-19</w:t>
      </w:r>
    </w:p>
    <w:tbl>
      <w:tblPr>
        <w:tblW w:w="16841" w:type="dxa"/>
        <w:tblInd w:w="520" w:type="dxa"/>
        <w:tblCellMar>
          <w:left w:w="0" w:type="dxa"/>
          <w:right w:w="0" w:type="dxa"/>
        </w:tblCellMar>
        <w:tblLook w:val="04A0"/>
      </w:tblPr>
      <w:tblGrid>
        <w:gridCol w:w="845"/>
        <w:gridCol w:w="2693"/>
        <w:gridCol w:w="2152"/>
        <w:gridCol w:w="3490"/>
        <w:gridCol w:w="2159"/>
        <w:gridCol w:w="2971"/>
        <w:gridCol w:w="2531"/>
      </w:tblGrid>
      <w:tr w:rsidR="004A5553" w:rsidRPr="005C27B4" w:rsidTr="005C27B4">
        <w:trPr>
          <w:trHeight w:val="92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C27B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 NO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C27B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TENTATIVE DATES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C27B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DISCIPLINE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C27B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EVENTS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C27B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VENUE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C27B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ORGANIZER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C27B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REMARKS </w:t>
            </w:r>
          </w:p>
        </w:tc>
      </w:tr>
      <w:tr w:rsidR="004A5553" w:rsidRPr="005C27B4" w:rsidTr="005C27B4">
        <w:trPr>
          <w:trHeight w:val="13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04-05 Aug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REL all </w:t>
            </w:r>
            <w:proofErr w:type="spellStart"/>
            <w:r w:rsidRPr="005C27B4">
              <w:rPr>
                <w:rFonts w:ascii="Arial" w:hAnsi="Arial" w:cs="Arial"/>
                <w:sz w:val="24"/>
                <w:szCs w:val="24"/>
              </w:rPr>
              <w:t>discp</w:t>
            </w:r>
            <w:proofErr w:type="spellEnd"/>
            <w:r w:rsidRPr="005C27B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NEC and JNEC REL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Bangalore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EIRS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Conducted </w:t>
            </w:r>
          </w:p>
        </w:tc>
      </w:tr>
      <w:tr w:rsidR="004A5553" w:rsidRPr="005C27B4" w:rsidTr="005C27B4">
        <w:trPr>
          <w:trHeight w:val="205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18 Aug to 02 Sep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All Discipline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>18</w:t>
            </w:r>
            <w:r w:rsidRPr="005C27B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5C27B4">
              <w:rPr>
                <w:rFonts w:ascii="Arial" w:hAnsi="Arial" w:cs="Arial"/>
                <w:sz w:val="24"/>
                <w:szCs w:val="24"/>
              </w:rPr>
              <w:t xml:space="preserve"> ASIAN GAMES JAKARTA (INDO)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Jakarta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AEF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>Conducted</w:t>
            </w:r>
          </w:p>
        </w:tc>
      </w:tr>
      <w:tr w:rsidR="004A5553" w:rsidRPr="005C27B4" w:rsidTr="005C27B4">
        <w:trPr>
          <w:trHeight w:val="68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16-25 Aug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Jumping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Coaching Camp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Bangalore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EIRS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>Conducted</w:t>
            </w:r>
          </w:p>
        </w:tc>
      </w:tr>
      <w:tr w:rsidR="004A5553" w:rsidRPr="005C27B4" w:rsidTr="005C27B4">
        <w:trPr>
          <w:trHeight w:val="68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4.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01-10 Sep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Dressage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Coaching Camp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Meerut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RVC </w:t>
            </w:r>
            <w:proofErr w:type="spellStart"/>
            <w:r w:rsidRPr="005C27B4">
              <w:rPr>
                <w:rFonts w:ascii="Arial" w:hAnsi="Arial" w:cs="Arial"/>
                <w:sz w:val="24"/>
                <w:szCs w:val="24"/>
              </w:rPr>
              <w:t>C&amp;C</w:t>
            </w:r>
            <w:proofErr w:type="spellEnd"/>
            <w:r w:rsidRPr="005C27B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>Conducted</w:t>
            </w:r>
          </w:p>
        </w:tc>
      </w:tr>
      <w:tr w:rsidR="004A5553" w:rsidRPr="005C27B4" w:rsidTr="005C27B4">
        <w:trPr>
          <w:trHeight w:val="135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5.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11-14 Sep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Coach </w:t>
            </w:r>
            <w:proofErr w:type="spellStart"/>
            <w:r w:rsidRPr="005C27B4">
              <w:rPr>
                <w:rFonts w:ascii="Arial" w:hAnsi="Arial" w:cs="Arial"/>
                <w:sz w:val="24"/>
                <w:szCs w:val="24"/>
              </w:rPr>
              <w:t>Trg</w:t>
            </w:r>
            <w:proofErr w:type="spellEnd"/>
            <w:r w:rsidRPr="005C27B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Coaching of Coaches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Meerut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AEN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Conducted </w:t>
            </w:r>
          </w:p>
        </w:tc>
      </w:tr>
      <w:tr w:rsidR="004A5553" w:rsidRPr="005C27B4" w:rsidTr="005C27B4">
        <w:trPr>
          <w:trHeight w:val="202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6.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15-20 Sep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5C27B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Dressage </w:t>
            </w:r>
          </w:p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All discipline REL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NEC 2017-2018 &amp; REL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Meerut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AEN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Conducted </w:t>
            </w:r>
          </w:p>
        </w:tc>
      </w:tr>
      <w:tr w:rsidR="004A5553" w:rsidRPr="005C27B4" w:rsidTr="005C27B4">
        <w:trPr>
          <w:trHeight w:val="273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7.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22-23 Sep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REL all </w:t>
            </w:r>
            <w:proofErr w:type="spellStart"/>
            <w:r w:rsidRPr="005C27B4">
              <w:rPr>
                <w:rFonts w:ascii="Arial" w:hAnsi="Arial" w:cs="Arial"/>
                <w:sz w:val="24"/>
                <w:szCs w:val="24"/>
              </w:rPr>
              <w:t>discp</w:t>
            </w:r>
            <w:proofErr w:type="spellEnd"/>
            <w:r w:rsidRPr="005C27B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NEC and JNEC REL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Hyderabad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27B4">
              <w:rPr>
                <w:rFonts w:ascii="Arial" w:hAnsi="Arial" w:cs="Arial"/>
                <w:sz w:val="24"/>
                <w:szCs w:val="24"/>
              </w:rPr>
              <w:t>TSEA</w:t>
            </w:r>
            <w:proofErr w:type="spellEnd"/>
            <w:r w:rsidRPr="005C27B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Conducted </w:t>
            </w:r>
          </w:p>
        </w:tc>
      </w:tr>
      <w:tr w:rsidR="004A5553" w:rsidRPr="005C27B4" w:rsidTr="005C27B4">
        <w:trPr>
          <w:trHeight w:val="205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8.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29-30 Sep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REL all </w:t>
            </w:r>
            <w:proofErr w:type="spellStart"/>
            <w:r w:rsidRPr="005C27B4">
              <w:rPr>
                <w:rFonts w:ascii="Arial" w:hAnsi="Arial" w:cs="Arial"/>
                <w:sz w:val="24"/>
                <w:szCs w:val="24"/>
              </w:rPr>
              <w:t>discp</w:t>
            </w:r>
            <w:proofErr w:type="spellEnd"/>
            <w:r w:rsidRPr="005C27B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NEC and JNEC REL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Bangalore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EIRS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Conducted </w:t>
            </w:r>
          </w:p>
        </w:tc>
      </w:tr>
      <w:tr w:rsidR="004A5553" w:rsidRPr="005C27B4" w:rsidTr="005C27B4">
        <w:trPr>
          <w:trHeight w:val="273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9.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28 Sep to 08 Oct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All discipline and REL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HQ 61 Sub Area Horse Show and REL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27B4">
              <w:rPr>
                <w:rFonts w:ascii="Arial" w:hAnsi="Arial" w:cs="Arial"/>
                <w:sz w:val="24"/>
                <w:szCs w:val="24"/>
              </w:rPr>
              <w:t>Jaipur</w:t>
            </w:r>
            <w:proofErr w:type="spellEnd"/>
            <w:r w:rsidRPr="005C27B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61 </w:t>
            </w:r>
            <w:proofErr w:type="spellStart"/>
            <w:r w:rsidRPr="005C27B4">
              <w:rPr>
                <w:rFonts w:ascii="Arial" w:hAnsi="Arial" w:cs="Arial"/>
                <w:sz w:val="24"/>
                <w:szCs w:val="24"/>
              </w:rPr>
              <w:t>Cav</w:t>
            </w:r>
            <w:proofErr w:type="spellEnd"/>
            <w:r w:rsidRPr="005C27B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Conducted </w:t>
            </w:r>
          </w:p>
        </w:tc>
      </w:tr>
      <w:tr w:rsidR="004A5553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10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06-07 Oct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REL all </w:t>
            </w:r>
            <w:proofErr w:type="spellStart"/>
            <w:r w:rsidRPr="005C27B4">
              <w:rPr>
                <w:rFonts w:ascii="Arial" w:hAnsi="Arial" w:cs="Arial"/>
                <w:sz w:val="24"/>
                <w:szCs w:val="24"/>
              </w:rPr>
              <w:t>discp</w:t>
            </w:r>
            <w:proofErr w:type="spellEnd"/>
            <w:r w:rsidRPr="005C27B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NEC and JNEC REL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27B4">
              <w:rPr>
                <w:rFonts w:ascii="Arial" w:hAnsi="Arial" w:cs="Arial"/>
                <w:sz w:val="24"/>
                <w:szCs w:val="24"/>
              </w:rPr>
              <w:t>Gurugram</w:t>
            </w:r>
            <w:proofErr w:type="spellEnd"/>
            <w:r w:rsidRPr="005C27B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27B4">
              <w:rPr>
                <w:rFonts w:ascii="Arial" w:hAnsi="Arial" w:cs="Arial"/>
                <w:sz w:val="24"/>
                <w:szCs w:val="24"/>
              </w:rPr>
              <w:t>Chetak</w:t>
            </w:r>
            <w:proofErr w:type="spellEnd"/>
            <w:r w:rsidRPr="005C27B4">
              <w:rPr>
                <w:rFonts w:ascii="Arial" w:hAnsi="Arial" w:cs="Arial"/>
                <w:sz w:val="24"/>
                <w:szCs w:val="24"/>
              </w:rPr>
              <w:t xml:space="preserve"> Equestrian Horse Riding Club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hideMark/>
          </w:tcPr>
          <w:p w:rsidR="009C48E4" w:rsidRPr="005C27B4" w:rsidRDefault="005C27B4" w:rsidP="005C27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27B4">
              <w:rPr>
                <w:rFonts w:ascii="Arial" w:hAnsi="Arial" w:cs="Arial"/>
                <w:sz w:val="24"/>
                <w:szCs w:val="24"/>
              </w:rPr>
              <w:t xml:space="preserve">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11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09-11 Oct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Dressage (Junior)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>1</w:t>
            </w:r>
            <w:proofErr w:type="spellStart"/>
            <w:r w:rsidRPr="005C27B4">
              <w:rPr>
                <w:rFonts w:ascii="Arial" w:hAnsi="Arial" w:cs="Arial"/>
                <w:color w:val="000000"/>
                <w:kern w:val="24"/>
                <w:position w:val="8"/>
                <w:vertAlign w:val="superscript"/>
              </w:rPr>
              <w:t>st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U-21 AEF Dressage Championship Zonal Qualifiers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Jaipur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&amp; Chennai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61 </w:t>
            </w: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Cav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&amp; Chennai Equitation Centre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12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10-25 Oct </w:t>
            </w:r>
          </w:p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All Discipline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AEC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Pre Novice, Novice including </w:t>
            </w: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CIC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* &amp; CCI* &amp; REL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Jaipur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61 </w:t>
            </w: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Cav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13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12-14 Oct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REL all </w:t>
            </w: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discp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NEC and JNEC REL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Shikhrapur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Ride to Live Academy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14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13-21 Oct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Coaching Camp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Coaching Camp for Children &amp; Junior Rider Dressage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Jaipur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61 </w:t>
            </w: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Cav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15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15-24 Oct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Tent Pegging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Coaching Camp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Delhi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APRC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16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20-21 Oct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REL all </w:t>
            </w: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discp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NEC and JNEC REL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Hyderabad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TSEA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17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20-21 Oct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REL all </w:t>
            </w: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discp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NEC and JNEC REL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Bangalore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EIRS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18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25 Oct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REL Tent Pegging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NEC Tent Pegging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Jalandar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Cantt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>7</w:t>
            </w:r>
            <w:proofErr w:type="spellStart"/>
            <w:r w:rsidRPr="005C27B4">
              <w:rPr>
                <w:rFonts w:ascii="Arial" w:hAnsi="Arial" w:cs="Arial"/>
                <w:color w:val="000000"/>
                <w:kern w:val="24"/>
                <w:position w:val="8"/>
                <w:vertAlign w:val="superscript"/>
              </w:rPr>
              <w:t>th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Battalion Punjab Armed Police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19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26-28 Oct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Endurance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NEC Endurance Pre Novice (40KMs) and JNEC Endurance (40KMs)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Jaipur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Sagar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Equestrian Sports Academy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20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03-04 Nov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Dressage &amp; REL all </w:t>
            </w: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discp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FEI World Challenge Dressage, REL &amp; Judges Clinic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Delhi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61 </w:t>
            </w: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CAV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/APRC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21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05-06 Nov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Dressage &amp; REL all </w:t>
            </w: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discp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FEI World Challenge Dressage &amp; REL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Bangalore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EIRS / ASC C &amp; C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22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03-11 Nov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Eventing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Coaching Camp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Delhi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61 </w:t>
            </w: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CAV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/APRC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23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08-10 Nov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REL all </w:t>
            </w: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discp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NEC and JNEC </w:t>
            </w: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Rel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Assam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The Assam Valley School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</w:tbl>
    <w:p w:rsidR="00237F65" w:rsidRDefault="00237F65">
      <w:r>
        <w:br w:type="page"/>
      </w:r>
    </w:p>
    <w:p w:rsidR="00237F65" w:rsidRDefault="00237F65" w:rsidP="00237F65">
      <w:pPr>
        <w:jc w:val="center"/>
        <w:rPr>
          <w:rFonts w:ascii="Arial" w:hAnsi="Arial" w:cs="Arial"/>
          <w:sz w:val="24"/>
          <w:szCs w:val="24"/>
        </w:rPr>
      </w:pPr>
      <w:r w:rsidRPr="00237F65">
        <w:rPr>
          <w:rFonts w:ascii="Arial" w:hAnsi="Arial" w:cs="Arial"/>
          <w:sz w:val="24"/>
          <w:szCs w:val="24"/>
        </w:rPr>
        <w:lastRenderedPageBreak/>
        <w:t>2</w:t>
      </w:r>
    </w:p>
    <w:tbl>
      <w:tblPr>
        <w:tblW w:w="16841" w:type="dxa"/>
        <w:tblInd w:w="520" w:type="dxa"/>
        <w:tblCellMar>
          <w:left w:w="0" w:type="dxa"/>
          <w:right w:w="0" w:type="dxa"/>
        </w:tblCellMar>
        <w:tblLook w:val="04A0"/>
      </w:tblPr>
      <w:tblGrid>
        <w:gridCol w:w="845"/>
        <w:gridCol w:w="2693"/>
        <w:gridCol w:w="2152"/>
        <w:gridCol w:w="3490"/>
        <w:gridCol w:w="2159"/>
        <w:gridCol w:w="2971"/>
        <w:gridCol w:w="2531"/>
      </w:tblGrid>
      <w:tr w:rsidR="00237F65" w:rsidRPr="00237F65" w:rsidTr="00237F65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237F65" w:rsidRPr="00237F65" w:rsidRDefault="00237F65" w:rsidP="00237F65">
            <w:pPr>
              <w:pStyle w:val="NormalWeb"/>
              <w:ind w:left="547" w:hanging="547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237F65">
              <w:rPr>
                <w:rFonts w:ascii="Arial" w:hAnsi="Arial" w:cs="Arial"/>
                <w:b/>
                <w:bCs/>
                <w:color w:val="000000"/>
                <w:kern w:val="24"/>
              </w:rPr>
              <w:t xml:space="preserve">S NO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237F65" w:rsidRPr="00237F65" w:rsidRDefault="00237F65" w:rsidP="00237F65">
            <w:pPr>
              <w:pStyle w:val="NormalWeb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237F65">
              <w:rPr>
                <w:rFonts w:ascii="Arial" w:hAnsi="Arial" w:cs="Arial"/>
                <w:b/>
                <w:bCs/>
                <w:color w:val="000000"/>
                <w:kern w:val="24"/>
              </w:rPr>
              <w:t xml:space="preserve">TENTATIVE DATES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237F65" w:rsidRPr="00237F65" w:rsidRDefault="00237F65" w:rsidP="00237F65">
            <w:pPr>
              <w:pStyle w:val="NormalWeb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237F65">
              <w:rPr>
                <w:rFonts w:ascii="Arial" w:hAnsi="Arial" w:cs="Arial"/>
                <w:b/>
                <w:bCs/>
                <w:color w:val="000000"/>
                <w:kern w:val="24"/>
              </w:rPr>
              <w:t xml:space="preserve">DISCIPLINE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237F65" w:rsidRPr="00237F65" w:rsidRDefault="00237F65" w:rsidP="00237F65">
            <w:pPr>
              <w:pStyle w:val="NormalWeb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237F65">
              <w:rPr>
                <w:rFonts w:ascii="Arial" w:hAnsi="Arial" w:cs="Arial"/>
                <w:b/>
                <w:bCs/>
                <w:color w:val="000000"/>
                <w:kern w:val="24"/>
              </w:rPr>
              <w:t xml:space="preserve">EVENTS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237F65" w:rsidRPr="00237F65" w:rsidRDefault="00237F65" w:rsidP="00237F65">
            <w:pPr>
              <w:pStyle w:val="NormalWeb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237F65">
              <w:rPr>
                <w:rFonts w:ascii="Arial" w:hAnsi="Arial" w:cs="Arial"/>
                <w:b/>
                <w:bCs/>
                <w:color w:val="000000"/>
                <w:kern w:val="24"/>
              </w:rPr>
              <w:t xml:space="preserve">VENUE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237F65" w:rsidRPr="00237F65" w:rsidRDefault="00237F65" w:rsidP="00237F65">
            <w:pPr>
              <w:pStyle w:val="NormalWeb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237F65">
              <w:rPr>
                <w:rFonts w:ascii="Arial" w:hAnsi="Arial" w:cs="Arial"/>
                <w:b/>
                <w:bCs/>
                <w:color w:val="000000"/>
                <w:kern w:val="24"/>
              </w:rPr>
              <w:t xml:space="preserve">ORGANIZER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237F65" w:rsidRPr="00237F65" w:rsidRDefault="00237F65" w:rsidP="00237F65">
            <w:pPr>
              <w:pStyle w:val="NormalWeb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237F65">
              <w:rPr>
                <w:rFonts w:ascii="Arial" w:hAnsi="Arial" w:cs="Arial"/>
                <w:b/>
                <w:bCs/>
                <w:color w:val="000000"/>
                <w:kern w:val="24"/>
              </w:rPr>
              <w:t xml:space="preserve">REMARKS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24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09-11 Nov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REL all </w:t>
            </w: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discp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NEC and JNEC REL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Gurugram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Excellentia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Equitation Centre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Not 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25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10-11 Nov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REL all </w:t>
            </w: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discp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NEC and JNEC REL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Chennai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Tamil Nadu Horse Riders Association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26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15-17 Nov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REL all </w:t>
            </w: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discp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NEC and JNEC REL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Meerut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AEN c/o RVC Centre and College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27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16-18 Nov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REL all </w:t>
            </w: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discp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NEC and JNEC REL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Kapurthala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Punjab Equestrian Association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28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16-18 Nov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REL all </w:t>
            </w: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discp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NEC and JNEC REL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Biwandi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Ride to live academy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29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19-20 Nov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REL all </w:t>
            </w: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discp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NEC and JNEC REL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Kolkata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Tollygunge Club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30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16-22 Nov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Show Jumping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NEC Show Jumping 2017-18 &amp; CSI1*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Bangalore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EIRS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31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17-18 Nov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Jumping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FEI Children’s International Classics (Silver/Bronze) tour * REL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BHOPAL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MPSEA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Cancelled due to </w:t>
            </w: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Glenders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32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19-20 Nov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REL all </w:t>
            </w: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discp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NEC and JNEC REL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Shillong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Equestrian Association of Meghalaya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33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TBD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All Discipline (REL)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Southern Star Horse Show and REL &amp; International Tent Pegging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Pune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Southern Command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Not 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34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24 -25 Nov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REL all </w:t>
            </w: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discp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NEC and JNEC REL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Hyderabad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TSEA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35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29 Nov -02 Dec and </w:t>
            </w:r>
          </w:p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08-09 Dec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Jumping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FEI World Challenge Jumping Cat-A,B,C-2018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Bangalore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 EIRS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36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01-04 Dec 2018 &amp; 10-11 Dec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Jumping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FEI World Challenge Jumping Cat-A,B,C-2018 &amp; REL and Delhi Horse Show 2018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Delhi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APRC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37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01 Dec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REL Tent Pegging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NEC Tent Pegging REL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Aligarh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Elite Sports Academy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38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03-04 Dec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REL all </w:t>
            </w: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discp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NEC and JNEC REL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Kolkata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Tollygunge Club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39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06 Dec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REL all </w:t>
            </w: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discp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JNEC REL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Ajmer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Mayo College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40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08-09 Dec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REL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Regional Equestrian League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Bhondsi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, </w:t>
            </w: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Gurgaon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Equestrian Sports Academy, </w:t>
            </w: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Gurgaon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41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>10-16 Dec 2018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>Tent Pegging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REL followed by NEC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Bhondsi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, </w:t>
            </w: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Gurgaon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Equestrian Sports Academy, </w:t>
            </w: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Gurgaon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42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>10-19 Dec 2018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Show Jumping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Coaching Camp for Children &amp; Junior Rider Show Jumping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Kolkata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Tollygunge Club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43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22-23 Dec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REL JNEC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REL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Kolkata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FWRPI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</w:tbl>
    <w:p w:rsidR="00237F65" w:rsidRDefault="00237F65">
      <w:r>
        <w:br w:type="page"/>
      </w:r>
    </w:p>
    <w:p w:rsidR="00237F65" w:rsidRDefault="00237F65" w:rsidP="00237F65">
      <w:pPr>
        <w:jc w:val="center"/>
        <w:rPr>
          <w:rFonts w:ascii="Arial" w:hAnsi="Arial" w:cs="Arial"/>
          <w:sz w:val="24"/>
          <w:szCs w:val="24"/>
        </w:rPr>
      </w:pPr>
      <w:r w:rsidRPr="00237F65">
        <w:rPr>
          <w:rFonts w:ascii="Arial" w:hAnsi="Arial" w:cs="Arial"/>
          <w:sz w:val="24"/>
          <w:szCs w:val="24"/>
        </w:rPr>
        <w:lastRenderedPageBreak/>
        <w:t>3</w:t>
      </w:r>
    </w:p>
    <w:tbl>
      <w:tblPr>
        <w:tblW w:w="16841" w:type="dxa"/>
        <w:tblInd w:w="520" w:type="dxa"/>
        <w:tblCellMar>
          <w:left w:w="0" w:type="dxa"/>
          <w:right w:w="0" w:type="dxa"/>
        </w:tblCellMar>
        <w:tblLook w:val="04A0"/>
      </w:tblPr>
      <w:tblGrid>
        <w:gridCol w:w="845"/>
        <w:gridCol w:w="2693"/>
        <w:gridCol w:w="2152"/>
        <w:gridCol w:w="3490"/>
        <w:gridCol w:w="2159"/>
        <w:gridCol w:w="2971"/>
        <w:gridCol w:w="2531"/>
      </w:tblGrid>
      <w:tr w:rsidR="00237F65" w:rsidRPr="00237F65" w:rsidTr="00237F65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237F65" w:rsidRPr="00237F65" w:rsidRDefault="00237F65" w:rsidP="00237F65">
            <w:pPr>
              <w:pStyle w:val="NormalWeb"/>
              <w:ind w:left="547" w:hanging="547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237F65">
              <w:rPr>
                <w:rFonts w:ascii="Arial" w:hAnsi="Arial" w:cs="Arial"/>
                <w:b/>
                <w:bCs/>
                <w:color w:val="000000"/>
                <w:kern w:val="24"/>
              </w:rPr>
              <w:t xml:space="preserve">S NO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237F65" w:rsidRPr="00237F65" w:rsidRDefault="00237F65" w:rsidP="00237F65">
            <w:pPr>
              <w:pStyle w:val="NormalWeb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237F65">
              <w:rPr>
                <w:rFonts w:ascii="Arial" w:hAnsi="Arial" w:cs="Arial"/>
                <w:b/>
                <w:bCs/>
                <w:color w:val="000000"/>
                <w:kern w:val="24"/>
              </w:rPr>
              <w:t xml:space="preserve">TENTATIVE DATES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237F65" w:rsidRPr="00237F65" w:rsidRDefault="00237F65" w:rsidP="00237F65">
            <w:pPr>
              <w:pStyle w:val="NormalWeb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237F65">
              <w:rPr>
                <w:rFonts w:ascii="Arial" w:hAnsi="Arial" w:cs="Arial"/>
                <w:b/>
                <w:bCs/>
                <w:color w:val="000000"/>
                <w:kern w:val="24"/>
              </w:rPr>
              <w:t xml:space="preserve">DISCIPLINE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237F65" w:rsidRPr="00237F65" w:rsidRDefault="00237F65" w:rsidP="00237F65">
            <w:pPr>
              <w:pStyle w:val="NormalWeb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237F65">
              <w:rPr>
                <w:rFonts w:ascii="Arial" w:hAnsi="Arial" w:cs="Arial"/>
                <w:b/>
                <w:bCs/>
                <w:color w:val="000000"/>
                <w:kern w:val="24"/>
              </w:rPr>
              <w:t xml:space="preserve">EVENTS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237F65" w:rsidRPr="00237F65" w:rsidRDefault="00237F65" w:rsidP="00237F65">
            <w:pPr>
              <w:pStyle w:val="NormalWeb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237F65">
              <w:rPr>
                <w:rFonts w:ascii="Arial" w:hAnsi="Arial" w:cs="Arial"/>
                <w:b/>
                <w:bCs/>
                <w:color w:val="000000"/>
                <w:kern w:val="24"/>
              </w:rPr>
              <w:t xml:space="preserve">VENUE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237F65" w:rsidRPr="00237F65" w:rsidRDefault="00237F65" w:rsidP="00237F65">
            <w:pPr>
              <w:pStyle w:val="NormalWeb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237F65">
              <w:rPr>
                <w:rFonts w:ascii="Arial" w:hAnsi="Arial" w:cs="Arial"/>
                <w:b/>
                <w:bCs/>
                <w:color w:val="000000"/>
                <w:kern w:val="24"/>
              </w:rPr>
              <w:t xml:space="preserve">ORGANIZER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237F65" w:rsidRPr="00237F65" w:rsidRDefault="00237F65" w:rsidP="00237F65">
            <w:pPr>
              <w:pStyle w:val="NormalWeb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237F65">
              <w:rPr>
                <w:rFonts w:ascii="Arial" w:hAnsi="Arial" w:cs="Arial"/>
                <w:b/>
                <w:bCs/>
                <w:color w:val="000000"/>
                <w:kern w:val="24"/>
              </w:rPr>
              <w:t xml:space="preserve">REMARKS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44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22-31 Dec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All Discipline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Junior National Equestrian Championship &amp; All India Prelim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Kolkata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Tollygunge Club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37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01 Dec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REL Tent Pegging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NEC Tent Pegging REL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Aligarh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Elite Sports Academy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38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03-04 Dec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REL all </w:t>
            </w: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discp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NEC and JNEC REL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Kolkata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Tollygunge Club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39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06 Dec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REL all </w:t>
            </w: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discp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JNEC REL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Ajmer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Mayo College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40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08-09 Dec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REL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Regional Equestrian League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Bhondsi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, </w:t>
            </w: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Gurgaon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Equestrian Sports Academy, </w:t>
            </w: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Gurgaon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41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>10-16 Dec 2018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>Tent Pegging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REL followed by NEC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Bhondsi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, </w:t>
            </w: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Gurgaon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Equestrian Sports Academy, </w:t>
            </w:r>
            <w:proofErr w:type="spellStart"/>
            <w:r w:rsidRPr="005C27B4">
              <w:rPr>
                <w:rFonts w:ascii="Arial" w:hAnsi="Arial" w:cs="Arial"/>
                <w:color w:val="000000"/>
                <w:kern w:val="24"/>
              </w:rPr>
              <w:t>Gurgaon</w:t>
            </w:r>
            <w:proofErr w:type="spellEnd"/>
            <w:r w:rsidRPr="005C27B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42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>10-19 Dec 2018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Show Jumping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Coaching Camp for Children &amp; Junior Rider Show Jumping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Kolkata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Tollygunge Club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43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22-23 Dec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REL JNEC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REL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Kolkata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FWRPI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5C27B4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44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22-31 Dec 2018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All Discipline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Junior National Equestrian Championship &amp; All India Prelim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Kolkata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Tollygunge Club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5C27B4" w:rsidRPr="005C27B4" w:rsidRDefault="005C27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C27B4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4A5553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 w:line="347" w:lineRule="atLeast"/>
              <w:ind w:left="547" w:hanging="547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45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 w:line="347" w:lineRule="atLeast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01-07 Jan 2019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 w:line="347" w:lineRule="atLeast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Dressage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 w:line="347" w:lineRule="atLeast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Coaching Camp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 w:line="347" w:lineRule="atLeast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Delhi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 w:line="347" w:lineRule="atLeast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APRC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 w:line="347" w:lineRule="atLeast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4A5553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46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03-05 Jan 2019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Tent Pegging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All India Tent Pegging Competition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4A5553">
              <w:rPr>
                <w:rFonts w:ascii="Arial" w:hAnsi="Arial" w:cs="Arial"/>
                <w:color w:val="000000"/>
                <w:kern w:val="24"/>
              </w:rPr>
              <w:t>Sarangkeda</w:t>
            </w:r>
            <w:proofErr w:type="spellEnd"/>
            <w:r w:rsidRPr="004A5553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4A5553">
              <w:rPr>
                <w:rFonts w:ascii="Arial" w:hAnsi="Arial" w:cs="Arial"/>
                <w:color w:val="000000"/>
                <w:kern w:val="24"/>
              </w:rPr>
              <w:t>Chetak</w:t>
            </w:r>
            <w:proofErr w:type="spellEnd"/>
            <w:r w:rsidRPr="004A5553">
              <w:rPr>
                <w:rFonts w:ascii="Arial" w:hAnsi="Arial" w:cs="Arial"/>
                <w:color w:val="000000"/>
                <w:kern w:val="24"/>
              </w:rPr>
              <w:t xml:space="preserve"> Horse Festival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4A5553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47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07-08 Jan 2019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Dressage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FEI World Dressage Challenge (Replay)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Delhi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APRC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4A5553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 w:line="347" w:lineRule="atLeast"/>
              <w:ind w:left="547" w:hanging="547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48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 w:line="347" w:lineRule="atLeast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08-11 Jan 2019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 w:line="347" w:lineRule="atLeast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Dressage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 w:line="347" w:lineRule="atLeast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NEC 2018-2019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 w:line="347" w:lineRule="atLeast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Delhi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 w:line="347" w:lineRule="atLeast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APRC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 w:line="347" w:lineRule="atLeast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4A5553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 w:line="347" w:lineRule="atLeast"/>
              <w:ind w:left="547" w:hanging="547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49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 w:line="347" w:lineRule="atLeast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>13-22 Jan 2019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 w:line="347" w:lineRule="atLeast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Eventing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 w:line="347" w:lineRule="atLeast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Coaching Camp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 w:line="347" w:lineRule="atLeast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Meerut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 w:line="347" w:lineRule="atLeast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AEN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 w:line="347" w:lineRule="atLeast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4A5553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50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27 Jan – 07 Feb 2019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Eventing/Jumping </w:t>
            </w:r>
          </w:p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REL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Eventing all grades including CCI2*-L, CCI2*-S &amp; CCI1*-Intro and REL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Meerut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AEN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4A5553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 w:line="347" w:lineRule="atLeast"/>
              <w:ind w:left="547" w:hanging="547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51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 w:line="347" w:lineRule="atLeast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05-14 Feb 2019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 w:line="347" w:lineRule="atLeast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Jumping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 w:line="347" w:lineRule="atLeast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Coaching Camp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 w:line="347" w:lineRule="atLeast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Meerut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 w:line="347" w:lineRule="atLeast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AEN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 w:line="347" w:lineRule="atLeast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4A5553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52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08-10 Feb 2019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Endurance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All India Open Endurance  40KMs &amp; NEC Endurance 60 </w:t>
            </w:r>
            <w:proofErr w:type="spellStart"/>
            <w:r w:rsidRPr="004A5553">
              <w:rPr>
                <w:rFonts w:ascii="Arial" w:hAnsi="Arial" w:cs="Arial"/>
                <w:color w:val="000000"/>
                <w:kern w:val="24"/>
              </w:rPr>
              <w:t>KMs</w:t>
            </w:r>
            <w:proofErr w:type="spellEnd"/>
            <w:r w:rsidRPr="004A5553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Lonavala, Maharashtra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IHOA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4A5553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53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15-16 Feb 2019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Show Jumping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REL for NEC Show Jumping 2019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Mumbai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ARC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4A5553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54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17-18 Feb 2019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Show Jumping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REL for NEC Show Jumping 2019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Mumbai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ARC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  <w:tr w:rsidR="004A5553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55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23 Feb 2019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Show Jumping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REL for NEC Show Jumping 2019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Mumbai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ARC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Conducted </w:t>
            </w:r>
          </w:p>
        </w:tc>
      </w:tr>
    </w:tbl>
    <w:p w:rsidR="00237F65" w:rsidRDefault="00237F65">
      <w:r>
        <w:br w:type="page"/>
      </w:r>
    </w:p>
    <w:p w:rsidR="00237F65" w:rsidRDefault="00237F65" w:rsidP="00237F65">
      <w:pPr>
        <w:jc w:val="center"/>
      </w:pPr>
      <w:r w:rsidRPr="00237F65">
        <w:lastRenderedPageBreak/>
        <w:t>4</w:t>
      </w:r>
    </w:p>
    <w:tbl>
      <w:tblPr>
        <w:tblW w:w="16841" w:type="dxa"/>
        <w:tblInd w:w="520" w:type="dxa"/>
        <w:tblCellMar>
          <w:left w:w="0" w:type="dxa"/>
          <w:right w:w="0" w:type="dxa"/>
        </w:tblCellMar>
        <w:tblLook w:val="04A0"/>
      </w:tblPr>
      <w:tblGrid>
        <w:gridCol w:w="845"/>
        <w:gridCol w:w="2693"/>
        <w:gridCol w:w="2152"/>
        <w:gridCol w:w="3490"/>
        <w:gridCol w:w="2159"/>
        <w:gridCol w:w="2971"/>
        <w:gridCol w:w="2531"/>
      </w:tblGrid>
      <w:tr w:rsidR="00237F65" w:rsidRPr="00237F65" w:rsidTr="00237F65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237F65" w:rsidRPr="00237F65" w:rsidRDefault="00237F65" w:rsidP="00237F65">
            <w:pPr>
              <w:pStyle w:val="NormalWeb"/>
              <w:ind w:left="547" w:hanging="547"/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237F65">
              <w:rPr>
                <w:rFonts w:ascii="Arial" w:hAnsi="Arial" w:cs="Arial"/>
                <w:b/>
                <w:bCs/>
                <w:color w:val="000000"/>
                <w:kern w:val="24"/>
              </w:rPr>
              <w:t>S NO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237F65" w:rsidRPr="00237F65" w:rsidRDefault="00237F65" w:rsidP="00237F65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237F65">
              <w:rPr>
                <w:rFonts w:ascii="Arial" w:hAnsi="Arial" w:cs="Arial"/>
                <w:b/>
                <w:bCs/>
                <w:color w:val="000000"/>
                <w:kern w:val="24"/>
              </w:rPr>
              <w:t>TENTATIVE DATES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237F65" w:rsidRPr="00237F65" w:rsidRDefault="00237F65" w:rsidP="00237F65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237F65">
              <w:rPr>
                <w:rFonts w:ascii="Arial" w:hAnsi="Arial" w:cs="Arial"/>
                <w:b/>
                <w:bCs/>
                <w:color w:val="000000"/>
                <w:kern w:val="24"/>
              </w:rPr>
              <w:t>DISCIPLINE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237F65" w:rsidRPr="00237F65" w:rsidRDefault="00237F65" w:rsidP="00237F65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237F65">
              <w:rPr>
                <w:rFonts w:ascii="Arial" w:hAnsi="Arial" w:cs="Arial"/>
                <w:b/>
                <w:bCs/>
                <w:color w:val="000000"/>
                <w:kern w:val="24"/>
              </w:rPr>
              <w:t>EVENTS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237F65" w:rsidRPr="00237F65" w:rsidRDefault="00237F65" w:rsidP="00237F65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237F65">
              <w:rPr>
                <w:rFonts w:ascii="Arial" w:hAnsi="Arial" w:cs="Arial"/>
                <w:b/>
                <w:bCs/>
                <w:color w:val="000000"/>
                <w:kern w:val="24"/>
              </w:rPr>
              <w:t>VENUE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237F65" w:rsidRPr="00237F65" w:rsidRDefault="00237F65" w:rsidP="00237F65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237F65">
              <w:rPr>
                <w:rFonts w:ascii="Arial" w:hAnsi="Arial" w:cs="Arial"/>
                <w:b/>
                <w:bCs/>
                <w:color w:val="000000"/>
                <w:kern w:val="24"/>
              </w:rPr>
              <w:t>ORGANIZER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237F65" w:rsidRPr="00237F65" w:rsidRDefault="00237F65" w:rsidP="00237F65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237F65">
              <w:rPr>
                <w:rFonts w:ascii="Arial" w:hAnsi="Arial" w:cs="Arial"/>
                <w:b/>
                <w:bCs/>
                <w:color w:val="000000"/>
                <w:kern w:val="24"/>
              </w:rPr>
              <w:t>REMARKS</w:t>
            </w:r>
          </w:p>
        </w:tc>
      </w:tr>
      <w:tr w:rsidR="004A5553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56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24 Feb – 03 Mar 2019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Jumping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NEC Show Jumping 2019  and REL for JNEC 2019-20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Mumbai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ARC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REL </w:t>
            </w:r>
          </w:p>
        </w:tc>
      </w:tr>
      <w:tr w:rsidR="004A5553" w:rsidRPr="004A5553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57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05-14 Mar 2019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Eventing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Coaching Camp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Bangalore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ASC </w:t>
            </w:r>
            <w:proofErr w:type="spellStart"/>
            <w:r w:rsidRPr="004A5553">
              <w:rPr>
                <w:rFonts w:ascii="Arial" w:hAnsi="Arial" w:cs="Arial"/>
                <w:color w:val="000000"/>
                <w:kern w:val="24"/>
              </w:rPr>
              <w:t>C&amp;C</w:t>
            </w:r>
            <w:proofErr w:type="spellEnd"/>
            <w:r w:rsidRPr="004A5553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4A5553" w:rsidRPr="004A5553" w:rsidRDefault="004A55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F03" w:rsidRPr="004A5553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B81F03" w:rsidRPr="004A5553" w:rsidRDefault="00B81F03" w:rsidP="00313E61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58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B81F03" w:rsidRPr="004A5553" w:rsidRDefault="00B81F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kern w:val="24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06-07 Mar 2019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B81F03" w:rsidRPr="004A5553" w:rsidRDefault="00B81F03" w:rsidP="00313E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kern w:val="24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Endurance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B81F03" w:rsidRPr="004A5553" w:rsidRDefault="00B81F03" w:rsidP="00B81F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kern w:val="24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All India Open Endurance Pre Novice (40KMs</w:t>
            </w:r>
            <w:r>
              <w:rPr>
                <w:rFonts w:ascii="Arial" w:hAnsi="Arial" w:cs="Arial"/>
                <w:color w:val="000000"/>
                <w:kern w:val="24"/>
              </w:rPr>
              <w:t>)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B81F03" w:rsidRPr="004A5553" w:rsidRDefault="00B81F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kern w:val="24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24"/>
              </w:rPr>
              <w:t>Gujrat</w:t>
            </w:r>
            <w:proofErr w:type="spellEnd"/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B81F03" w:rsidRPr="004A5553" w:rsidRDefault="00B81F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kern w:val="24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The Studbook and Horse Breeders Federation Club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B81F03" w:rsidRPr="004A5553" w:rsidRDefault="00B43C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Conducted</w:t>
            </w:r>
          </w:p>
        </w:tc>
      </w:tr>
      <w:tr w:rsidR="00B81F03" w:rsidRPr="004A5553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B81F03" w:rsidRPr="004A5553" w:rsidRDefault="00B81F03" w:rsidP="00313E61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59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B81F03" w:rsidRPr="004A5553" w:rsidRDefault="00B81F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kern w:val="24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17-18 Mar 2019 &amp; 27-28 Mar 2019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B81F03" w:rsidRPr="004A5553" w:rsidRDefault="00B81F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kern w:val="24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Endurance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B81F03" w:rsidRPr="004A5553" w:rsidRDefault="00B81F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kern w:val="24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All India Open Endurance Pre Novice (40KMs) &amp; Novice (60KMs)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B81F03" w:rsidRPr="004A5553" w:rsidRDefault="00B81F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kern w:val="24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Meerut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B81F03" w:rsidRPr="004A5553" w:rsidRDefault="00B81F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kern w:val="24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AEN c/o RVC Centre and College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B81F03" w:rsidRPr="004A5553" w:rsidRDefault="00B81F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F03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B81F03" w:rsidRPr="004A5553" w:rsidRDefault="00B81F03" w:rsidP="00313E6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Arial"/>
                <w:color w:val="000000"/>
                <w:kern w:val="24"/>
              </w:rPr>
              <w:t xml:space="preserve">60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B81F03" w:rsidRPr="004A5553" w:rsidRDefault="00B81F0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Mangal"/>
                <w:color w:val="000000"/>
                <w:kern w:val="24"/>
              </w:rPr>
              <w:t>15-25 Mar 2019</w:t>
            </w:r>
            <w:r w:rsidRPr="004A5553">
              <w:rPr>
                <w:rFonts w:cs="Mangal"/>
                <w:color w:val="000000"/>
                <w:kern w:val="24"/>
              </w:rPr>
              <w:t xml:space="preserve">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B81F03" w:rsidRPr="004A5553" w:rsidRDefault="00B81F0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Mangal"/>
                <w:color w:val="000000"/>
                <w:kern w:val="24"/>
              </w:rPr>
              <w:t xml:space="preserve">Eventing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B81F03" w:rsidRPr="004A5553" w:rsidRDefault="00B81F0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Mangal"/>
                <w:color w:val="000000"/>
                <w:kern w:val="24"/>
              </w:rPr>
              <w:t xml:space="preserve">NEC- 2019, Bangalore Horse Show (Pre Novice, Novice, CI* &amp; CI**)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B81F03" w:rsidRPr="004A5553" w:rsidRDefault="00B81F0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Mangal"/>
                <w:color w:val="000000"/>
                <w:kern w:val="24"/>
              </w:rPr>
              <w:t>Bangalore</w:t>
            </w:r>
            <w:r w:rsidRPr="004A5553">
              <w:rPr>
                <w:rFonts w:cs="Mangal"/>
                <w:color w:val="000000"/>
                <w:kern w:val="24"/>
              </w:rPr>
              <w:t xml:space="preserve">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B81F03" w:rsidRPr="004A5553" w:rsidRDefault="00B81F0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Mangal"/>
                <w:color w:val="000000"/>
                <w:kern w:val="24"/>
              </w:rPr>
              <w:t xml:space="preserve">ASC </w:t>
            </w:r>
            <w:proofErr w:type="spellStart"/>
            <w:r w:rsidRPr="004A5553">
              <w:rPr>
                <w:rFonts w:ascii="Arial" w:hAnsi="Arial" w:cs="Mangal"/>
                <w:color w:val="000000"/>
                <w:kern w:val="24"/>
              </w:rPr>
              <w:t>C&amp;C</w:t>
            </w:r>
            <w:proofErr w:type="spellEnd"/>
            <w:r w:rsidRPr="004A5553">
              <w:rPr>
                <w:rFonts w:ascii="Arial" w:hAnsi="Arial" w:cs="Mangal"/>
                <w:color w:val="000000"/>
                <w:kern w:val="24"/>
              </w:rPr>
              <w:t xml:space="preserve">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B81F03" w:rsidRPr="004A5553" w:rsidRDefault="00B81F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F03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B81F03" w:rsidRPr="004A5553" w:rsidRDefault="00B81F03">
            <w:pPr>
              <w:pStyle w:val="NormalWeb"/>
              <w:spacing w:before="0" w:beforeAutospacing="0" w:after="0" w:afterAutospacing="0"/>
              <w:ind w:left="547" w:hanging="54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B81F03" w:rsidRPr="004A5553" w:rsidRDefault="00B81F0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Mangal"/>
                <w:color w:val="000000"/>
                <w:kern w:val="24"/>
              </w:rPr>
              <w:t>28-31 Mar 2019</w:t>
            </w:r>
            <w:r w:rsidRPr="004A5553">
              <w:rPr>
                <w:rFonts w:cs="Mangal"/>
                <w:color w:val="000000"/>
                <w:kern w:val="24"/>
              </w:rPr>
              <w:t xml:space="preserve">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B81F03" w:rsidRPr="004A5553" w:rsidRDefault="00B81F0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Mangal"/>
                <w:color w:val="000000"/>
                <w:kern w:val="24"/>
              </w:rPr>
              <w:t>Jumping</w:t>
            </w:r>
            <w:r w:rsidRPr="004A5553">
              <w:rPr>
                <w:rFonts w:cs="Mangal"/>
                <w:color w:val="000000"/>
                <w:kern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B81F03" w:rsidRPr="004A5553" w:rsidRDefault="00B81F0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Mangal"/>
                <w:color w:val="000000"/>
                <w:kern w:val="24"/>
              </w:rPr>
              <w:t>CSI (AM)/CSI B</w:t>
            </w:r>
            <w:r w:rsidRPr="004A5553">
              <w:rPr>
                <w:rFonts w:cs="Mangal"/>
                <w:color w:val="000000"/>
                <w:kern w:val="24"/>
              </w:rPr>
              <w:t xml:space="preserve">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B81F03" w:rsidRPr="004A5553" w:rsidRDefault="00B81F0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Mangal"/>
                <w:color w:val="000000"/>
                <w:kern w:val="24"/>
              </w:rPr>
              <w:t>Bangalore</w:t>
            </w:r>
            <w:r w:rsidRPr="004A5553">
              <w:rPr>
                <w:rFonts w:cs="Mangal"/>
                <w:color w:val="000000"/>
                <w:kern w:val="24"/>
              </w:rPr>
              <w:t xml:space="preserve">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B81F03" w:rsidRPr="004A5553" w:rsidRDefault="00B81F0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Mangal"/>
                <w:color w:val="000000"/>
                <w:kern w:val="24"/>
              </w:rPr>
              <w:t>EIRS</w:t>
            </w:r>
            <w:r w:rsidRPr="004A5553">
              <w:rPr>
                <w:rFonts w:cs="Mangal"/>
                <w:color w:val="000000"/>
                <w:kern w:val="24"/>
              </w:rPr>
              <w:t xml:space="preserve">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B81F03" w:rsidRPr="004A5553" w:rsidRDefault="00B81F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F03" w:rsidRPr="005C27B4" w:rsidTr="005C27B4">
        <w:trPr>
          <w:trHeight w:val="347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B81F03" w:rsidRPr="004A5553" w:rsidRDefault="00B81F0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</w:tcPr>
          <w:p w:rsidR="00B81F03" w:rsidRPr="004A5553" w:rsidRDefault="00B81F0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Mangal"/>
                <w:color w:val="000000"/>
                <w:kern w:val="24"/>
              </w:rPr>
              <w:t>29 Mar to 07 Apr 2019</w:t>
            </w:r>
            <w:r w:rsidRPr="004A5553">
              <w:rPr>
                <w:rFonts w:cs="Mangal"/>
                <w:color w:val="000000"/>
                <w:kern w:val="24"/>
              </w:rPr>
              <w:t xml:space="preserve"> 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B81F03" w:rsidRPr="004A5553" w:rsidRDefault="00B81F0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Mangal"/>
                <w:color w:val="000000"/>
                <w:kern w:val="24"/>
              </w:rPr>
              <w:t>All Discipline</w:t>
            </w:r>
            <w:r w:rsidRPr="004A5553">
              <w:rPr>
                <w:rFonts w:cs="Mangal"/>
                <w:color w:val="000000"/>
                <w:kern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B81F03" w:rsidRPr="004A5553" w:rsidRDefault="00B81F0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Mangal"/>
                <w:color w:val="000000"/>
                <w:kern w:val="24"/>
              </w:rPr>
              <w:t xml:space="preserve">Delhi Horse Show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B81F03" w:rsidRPr="004A5553" w:rsidRDefault="00B81F0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Mangal"/>
                <w:color w:val="000000"/>
                <w:kern w:val="24"/>
              </w:rPr>
              <w:t>Delhi</w:t>
            </w:r>
            <w:r w:rsidRPr="004A5553">
              <w:rPr>
                <w:rFonts w:cs="Mangal"/>
                <w:color w:val="000000"/>
                <w:kern w:val="24"/>
              </w:rPr>
              <w:t xml:space="preserve">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B81F03" w:rsidRPr="004A5553" w:rsidRDefault="00B81F0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A5553">
              <w:rPr>
                <w:rFonts w:ascii="Arial" w:hAnsi="Arial" w:cs="Mangal"/>
                <w:color w:val="000000"/>
                <w:kern w:val="24"/>
              </w:rPr>
              <w:t xml:space="preserve">APRC/61 </w:t>
            </w:r>
            <w:proofErr w:type="spellStart"/>
            <w:r w:rsidRPr="004A5553">
              <w:rPr>
                <w:rFonts w:ascii="Arial" w:hAnsi="Arial" w:cs="Mangal"/>
                <w:color w:val="000000"/>
                <w:kern w:val="24"/>
              </w:rPr>
              <w:t>CAV</w:t>
            </w:r>
            <w:proofErr w:type="spellEnd"/>
            <w:r w:rsidRPr="004A5553">
              <w:rPr>
                <w:rFonts w:cs="Mangal"/>
                <w:color w:val="000000"/>
                <w:kern w:val="24"/>
              </w:rPr>
              <w:t xml:space="preserve">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B81F03" w:rsidRPr="004A5553" w:rsidRDefault="00B81F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27B4" w:rsidRPr="005C27B4" w:rsidRDefault="005C27B4" w:rsidP="005C27B4">
      <w:pPr>
        <w:rPr>
          <w:rFonts w:ascii="Arial" w:hAnsi="Arial" w:cs="Arial"/>
          <w:b/>
          <w:bCs/>
          <w:sz w:val="28"/>
          <w:szCs w:val="28"/>
          <w:u w:val="single"/>
        </w:rPr>
      </w:pPr>
    </w:p>
    <w:sectPr w:rsidR="005C27B4" w:rsidRPr="005C27B4" w:rsidSect="00237F65">
      <w:pgSz w:w="20639" w:h="14572" w:orient="landscape" w:code="12"/>
      <w:pgMar w:top="630" w:right="36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C27B4"/>
    <w:rsid w:val="00237F65"/>
    <w:rsid w:val="004A5553"/>
    <w:rsid w:val="005C27B4"/>
    <w:rsid w:val="009C48E4"/>
    <w:rsid w:val="00B43C2D"/>
    <w:rsid w:val="00B81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MirajEFI</dc:creator>
  <cp:keywords/>
  <dc:description/>
  <cp:lastModifiedBy>MirajEFI</cp:lastModifiedBy>
  <cp:revision>5</cp:revision>
  <dcterms:created xsi:type="dcterms:W3CDTF">2019-02-21T09:57:00Z</dcterms:created>
  <dcterms:modified xsi:type="dcterms:W3CDTF">2019-03-14T10:04:00Z</dcterms:modified>
</cp:coreProperties>
</file>